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0B2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E0B2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9" w14:textId="73F07C6C" w:rsidR="00A36DB4" w:rsidRPr="003E3BBD" w:rsidRDefault="00303242" w:rsidP="003250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C694A">
              <w:rPr>
                <w:b/>
                <w:sz w:val="26"/>
                <w:szCs w:val="26"/>
              </w:rPr>
              <w:t>2</w:t>
            </w:r>
            <w:r w:rsidR="003250FD">
              <w:rPr>
                <w:b/>
                <w:sz w:val="26"/>
                <w:szCs w:val="26"/>
              </w:rPr>
              <w:t>2</w:t>
            </w:r>
            <w:r w:rsidR="008C694A">
              <w:rPr>
                <w:b/>
                <w:sz w:val="26"/>
                <w:szCs w:val="26"/>
              </w:rPr>
              <w:t>3</w:t>
            </w:r>
          </w:p>
        </w:tc>
      </w:tr>
      <w:tr w:rsidR="00A36DB4" w14:paraId="10E0B2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C" w14:textId="5AD5F28E" w:rsidR="00A36DB4" w:rsidRPr="003E3BBD" w:rsidRDefault="008C69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C694A">
              <w:rPr>
                <w:b/>
                <w:sz w:val="26"/>
                <w:szCs w:val="26"/>
              </w:rPr>
              <w:t>2326415</w:t>
            </w:r>
          </w:p>
        </w:tc>
      </w:tr>
    </w:tbl>
    <w:p w14:paraId="10E0B2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E0B2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0B2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0B2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0B2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E0B295" w14:textId="613FBDB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8C694A" w:rsidRPr="008C694A">
        <w:rPr>
          <w:b/>
          <w:sz w:val="26"/>
          <w:szCs w:val="26"/>
        </w:rPr>
        <w:t>Зажим ответвительный ОР-6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E0B2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E0B2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E0B2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0E0B29C" w14:textId="77777777" w:rsidTr="005055A4">
        <w:tc>
          <w:tcPr>
            <w:tcW w:w="3652" w:type="dxa"/>
            <w:shd w:val="clear" w:color="auto" w:fill="auto"/>
          </w:tcPr>
          <w:p w14:paraId="10E0B2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0E0B2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0E0B2A6" w14:textId="77777777" w:rsidTr="005055A4">
        <w:tc>
          <w:tcPr>
            <w:tcW w:w="3652" w:type="dxa"/>
            <w:shd w:val="clear" w:color="auto" w:fill="auto"/>
          </w:tcPr>
          <w:p w14:paraId="10E0B29D" w14:textId="5FD1BD1C" w:rsidR="001964D2" w:rsidRPr="00D8759B" w:rsidRDefault="008C694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C694A">
              <w:t>Зажим ответвительный ОР-6 МЗВА</w:t>
            </w:r>
          </w:p>
        </w:tc>
        <w:tc>
          <w:tcPr>
            <w:tcW w:w="6252" w:type="dxa"/>
            <w:shd w:val="clear" w:color="auto" w:fill="auto"/>
          </w:tcPr>
          <w:p w14:paraId="10E0B29E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0E0B29F" w14:textId="420D3127" w:rsidR="00F6504F" w:rsidRDefault="00F6504F" w:rsidP="003250F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0E0B2A1" w14:textId="3D88C0DE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8C694A">
              <w:rPr>
                <w:color w:val="000000"/>
                <w:szCs w:val="19"/>
                <w:shd w:val="clear" w:color="auto" w:fill="FFFFFF"/>
              </w:rPr>
              <w:t xml:space="preserve">6-150 </w:t>
            </w:r>
            <w:r w:rsidR="00342F4B">
              <w:rPr>
                <w:color w:val="000000"/>
                <w:szCs w:val="19"/>
                <w:shd w:val="clear" w:color="auto" w:fill="FFFFFF"/>
              </w:rPr>
              <w:t>мм2</w:t>
            </w:r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0E0B2A2" w14:textId="0F238AED" w:rsidR="00265BDD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C694A">
              <w:rPr>
                <w:color w:val="000000"/>
                <w:szCs w:val="19"/>
                <w:shd w:val="clear" w:color="auto" w:fill="FFFFFF"/>
              </w:rPr>
              <w:t>1,5 - 10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BE23EBB" w14:textId="61954CD5" w:rsidR="003250FD" w:rsidRDefault="003250FD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7528A376" w14:textId="57D0B993" w:rsidR="003250FD" w:rsidRPr="00404889" w:rsidRDefault="003250FD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0,09 кг</w:t>
            </w:r>
          </w:p>
          <w:p w14:paraId="72C21604" w14:textId="5BC5253F" w:rsidR="003250FD" w:rsidRPr="003250FD" w:rsidRDefault="00404889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6BB27701" w14:textId="2CEE11A6" w:rsidR="003250FD" w:rsidRPr="003250FD" w:rsidRDefault="003250FD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CA48820" w14:textId="49C72905" w:rsidR="003250FD" w:rsidRPr="003250FD" w:rsidRDefault="003250FD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10E0B2A5" w14:textId="6277B38A" w:rsidR="00404889" w:rsidRPr="00404889" w:rsidRDefault="003250FD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10E0B2A7" w14:textId="3313E33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E0B2A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0E0B2A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0E0B2A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E0B2A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E0B2A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E0B2A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0E0B2A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0E0B2AF" w14:textId="7E37DA4A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94B8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E0B2B0" w14:textId="031A9654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94B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E0B2B1" w14:textId="2E045664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94B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E0B2B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0E0B2B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0E0B2B4" w14:textId="11922D0F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94B8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0E0B2B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0E0B2B6" w14:textId="28C9DBDD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E052DC6" w14:textId="77777777" w:rsidR="00594B8E" w:rsidRPr="004F2F5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7B9AFEF" w14:textId="77777777" w:rsidR="00594B8E" w:rsidRPr="004F2F5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99F6E12" w14:textId="77777777" w:rsidR="00594B8E" w:rsidRPr="004F2F5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44E60F5" w14:textId="77777777" w:rsidR="00594B8E" w:rsidRPr="004F2F5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EA8E97" w14:textId="77777777" w:rsidR="00594B8E" w:rsidRPr="004F2F5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A6D0CCD" w14:textId="77777777" w:rsidR="00594B8E" w:rsidRPr="004F2F5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8BB6977" w14:textId="6490D50F" w:rsidR="00594B8E" w:rsidRPr="00DE1E02" w:rsidRDefault="00594B8E" w:rsidP="00594B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0E0B2B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0E0B2B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E0B2B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E0B2B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0E0B2B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E0B2B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E0B2B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E0B2B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0E0B2B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10E0B2C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E0B2C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0E0B2C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E0B2C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E0B2C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C5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E0B2C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E0B2C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E0B2C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0E0B2C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E0B2C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E0B2C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0E0B2C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E0B2C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0E0B2C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0E0B2C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0E0B2D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0E0B2D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E0B2D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0E0B2D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0E0B2D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E0B2D5" w14:textId="73997CF9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94B8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0E0B2D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0E0B2D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E0B2D8" w14:textId="77777777" w:rsidR="003627A1" w:rsidRDefault="003627A1" w:rsidP="003627A1">
      <w:pPr>
        <w:rPr>
          <w:sz w:val="26"/>
          <w:szCs w:val="26"/>
        </w:rPr>
      </w:pPr>
    </w:p>
    <w:p w14:paraId="10E0B2D9" w14:textId="77777777" w:rsidR="003627A1" w:rsidRDefault="003627A1" w:rsidP="003627A1">
      <w:pPr>
        <w:rPr>
          <w:sz w:val="26"/>
          <w:szCs w:val="26"/>
        </w:rPr>
      </w:pPr>
    </w:p>
    <w:p w14:paraId="10E0B2D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E0B2D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0E0B2D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0B2D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1886C" w14:textId="77777777" w:rsidR="00C438D4" w:rsidRDefault="00C438D4">
      <w:r>
        <w:separator/>
      </w:r>
    </w:p>
  </w:endnote>
  <w:endnote w:type="continuationSeparator" w:id="0">
    <w:p w14:paraId="5E4513B6" w14:textId="77777777" w:rsidR="00C438D4" w:rsidRDefault="00C4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8C502" w14:textId="77777777" w:rsidR="00C438D4" w:rsidRDefault="00C438D4">
      <w:r>
        <w:separator/>
      </w:r>
    </w:p>
  </w:footnote>
  <w:footnote w:type="continuationSeparator" w:id="0">
    <w:p w14:paraId="20C2A7FF" w14:textId="77777777" w:rsidR="00C438D4" w:rsidRDefault="00C43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0B2E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E0B2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0FD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B8E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4A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696"/>
    <w:rsid w:val="00C33C85"/>
    <w:rsid w:val="00C351A7"/>
    <w:rsid w:val="00C3560E"/>
    <w:rsid w:val="00C409DF"/>
    <w:rsid w:val="00C438D4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B287"/>
  <w15:docId w15:val="{F936E2C1-1C32-4E23-BD85-19FB760B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1A28C-CBAF-4B97-A293-DFCF2795A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42F089-96E9-4787-9DBA-7B644B96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2015-10-05T12:32:00Z</dcterms:created>
  <dcterms:modified xsi:type="dcterms:W3CDTF">2018-09-26T12:09:00Z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